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6D5B" w14:textId="4AA6E2AB" w:rsidR="005F63F7" w:rsidRDefault="00F21D9C">
      <w:pPr>
        <w:rPr>
          <w:sz w:val="2"/>
          <w:szCs w:val="2"/>
        </w:rPr>
      </w:pPr>
      <w:r>
        <w:pict w14:anchorId="4A6A8D0A">
          <v:shapetype id="_x0000_t202" coordsize="21600,21600" o:spt="202" path="m,l,21600r21600,l21600,xe">
            <v:stroke joinstyle="miter"/>
            <v:path gradientshapeok="t" o:connecttype="rect"/>
          </v:shapetype>
          <v:shape id="docshape25" o:spid="_x0000_s1065" type="#_x0000_t202" style="position:absolute;margin-left:449.2pt;margin-top:207.4pt;width:92.15pt;height:19.75pt;z-index:-15849984;mso-position-horizontal-relative:page;mso-position-vertical-relative:page" filled="f" stroked="f">
            <v:textbox style="mso-next-textbox:#docshape25" inset="0,0,0,0">
              <w:txbxContent>
                <w:p w14:paraId="0EF69C04" w14:textId="7F5287E5" w:rsidR="005F63F7" w:rsidRDefault="00F21D9C" w:rsidP="00F21D9C">
                  <w:pPr>
                    <w:tabs>
                      <w:tab w:val="left" w:pos="361"/>
                    </w:tabs>
                    <w:spacing w:before="19"/>
                    <w:ind w:left="360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69869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</w:rPr>
                    <w:t xml:space="preserve"> </w:t>
                  </w:r>
                  <w:r w:rsidR="00290E45">
                    <w:rPr>
                      <w:sz w:val="24"/>
                    </w:rPr>
                    <w:t>Yes</w:t>
                  </w:r>
                  <w:r w:rsidR="00290E45">
                    <w:rPr>
                      <w:spacing w:val="49"/>
                      <w:sz w:val="24"/>
                    </w:rPr>
                    <w:t xml:space="preserve"> </w:t>
                  </w:r>
                  <w:sdt>
                    <w:sdtPr>
                      <w:rPr>
                        <w:spacing w:val="49"/>
                        <w:sz w:val="24"/>
                      </w:rPr>
                      <w:id w:val="435018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49"/>
                          <w:sz w:val="24"/>
                        </w:rPr>
                        <w:t>☐</w:t>
                      </w:r>
                    </w:sdtContent>
                  </w:sdt>
                  <w:r w:rsidR="00290E45">
                    <w:rPr>
                      <w:spacing w:val="-5"/>
                      <w:sz w:val="24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531792E0">
          <v:shape id="docshape24" o:spid="_x0000_s1066" type="#_x0000_t202" style="position:absolute;margin-left:261.3pt;margin-top:207.4pt;width:61.35pt;height:38.6pt;z-index:-15850496;mso-position-horizontal-relative:page;mso-position-vertical-relative:page" filled="f" stroked="f">
            <v:textbox style="mso-next-textbox:#docshape24" inset="0,0,0,0">
              <w:txbxContent>
                <w:p w14:paraId="75F796B4" w14:textId="41146C2E" w:rsidR="00F21D9C" w:rsidRDefault="00F21D9C" w:rsidP="00F21D9C">
                  <w:pPr>
                    <w:pStyle w:val="BodyText"/>
                    <w:tabs>
                      <w:tab w:val="left" w:pos="362"/>
                    </w:tabs>
                    <w:spacing w:before="19"/>
                    <w:ind w:left="0"/>
                    <w:rPr>
                      <w:spacing w:val="-5"/>
                    </w:rPr>
                  </w:pPr>
                  <w:sdt>
                    <w:sdtPr>
                      <w:rPr>
                        <w:spacing w:val="-5"/>
                      </w:rPr>
                      <w:id w:val="-1682956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</w:rPr>
                    <w:t xml:space="preserve"> </w:t>
                  </w:r>
                  <w:r w:rsidR="00290E45">
                    <w:rPr>
                      <w:spacing w:val="-5"/>
                    </w:rPr>
                    <w:t>No</w:t>
                  </w:r>
                </w:p>
                <w:p w14:paraId="53532A5C" w14:textId="2EEA84DB" w:rsidR="005F63F7" w:rsidRDefault="00F21D9C" w:rsidP="00F21D9C">
                  <w:pPr>
                    <w:pStyle w:val="BodyText"/>
                    <w:tabs>
                      <w:tab w:val="left" w:pos="362"/>
                    </w:tabs>
                    <w:spacing w:before="19"/>
                    <w:ind w:left="0"/>
                  </w:pPr>
                  <w:sdt>
                    <w:sdtPr>
                      <w:rPr>
                        <w:spacing w:val="-5"/>
                      </w:rPr>
                      <w:id w:val="803276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</w:rPr>
                    <w:t xml:space="preserve"> </w:t>
                  </w:r>
                  <w:r w:rsidR="00290E45"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73B3C849">
          <v:shape id="docshape23" o:spid="_x0000_s1067" type="#_x0000_t202" style="position:absolute;margin-left:77.6pt;margin-top:207.4pt;width:192.2pt;height:41pt;z-index:-15851008;mso-position-horizontal-relative:page;mso-position-vertical-relative:page" filled="f" stroked="f">
            <v:textbox style="mso-next-textbox:#docshape23" inset="0,0,0,0">
              <w:txbxContent>
                <w:p w14:paraId="0467F908" w14:textId="1DE97D7E" w:rsidR="005F63F7" w:rsidRDefault="00290E45">
                  <w:pPr>
                    <w:pStyle w:val="BodyText"/>
                    <w:tabs>
                      <w:tab w:val="left" w:pos="2900"/>
                    </w:tabs>
                    <w:spacing w:before="19"/>
                    <w:ind w:left="20" w:right="17"/>
                  </w:pPr>
                  <w:r>
                    <w:t>Are there plants in flower?</w:t>
                  </w:r>
                  <w:r>
                    <w:tab/>
                  </w:r>
                  <w:sdt>
                    <w:sdtPr>
                      <w:id w:val="1993605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1D9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21D9C">
                    <w:t xml:space="preserve"> </w:t>
                  </w:r>
                  <w:r>
                    <w:rPr>
                      <w:spacing w:val="-4"/>
                    </w:rPr>
                    <w:t xml:space="preserve">Yes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there plants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fruiting?</w:t>
                  </w:r>
                  <w:r>
                    <w:tab/>
                  </w:r>
                  <w:sdt>
                    <w:sdtPr>
                      <w:id w:val="-1900042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1D9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21D9C">
                    <w:t xml:space="preserve"> </w:t>
                  </w: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inline distT="0" distB="0" distL="0" distR="0" wp14:anchorId="6D141EA8" wp14:editId="37E91748">
            <wp:extent cx="809625" cy="863600"/>
            <wp:effectExtent l="0" t="0" r="9525" b="0"/>
            <wp:docPr id="72" name="Graphic 8">
              <a:extLst xmlns:a="http://schemas.openxmlformats.org/drawingml/2006/main">
                <a:ext uri="{FF2B5EF4-FFF2-40B4-BE49-F238E27FC236}">
                  <a16:creationId xmlns:a16="http://schemas.microsoft.com/office/drawing/2014/main" id="{11393091-49D7-20D7-79BD-F69ED6552A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phic 8">
                      <a:extLst>
                        <a:ext uri="{FF2B5EF4-FFF2-40B4-BE49-F238E27FC236}">
                          <a16:creationId xmlns:a16="http://schemas.microsoft.com/office/drawing/2014/main" id="{11393091-49D7-20D7-79BD-F69ED6552A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E45">
        <w:pict w14:anchorId="306D1393">
          <v:rect id="docshape1" o:spid="_x0000_s1090" style="position:absolute;margin-left:113.05pt;margin-top:86.55pt;width:441.2pt;height:2.15pt;z-index:-15857664;mso-position-horizontal-relative:page;mso-position-vertical-relative:page" fillcolor="#006fc0" stroked="f">
            <w10:wrap anchorx="page" anchory="page"/>
          </v:rect>
        </w:pict>
      </w:r>
      <w:r w:rsidR="00290E45">
        <w:pict w14:anchorId="6394CE3C">
          <v:line id="_x0000_s1089" style="position:absolute;z-index:-15857152;mso-position-horizontal-relative:page;mso-position-vertical-relative:page" from="114.6pt,156pt" to="233.25pt,156pt" strokeweight=".25153mm">
            <w10:wrap anchorx="page" anchory="page"/>
          </v:line>
        </w:pict>
      </w:r>
      <w:r w:rsidR="00290E45">
        <w:pict w14:anchorId="5EB8B9D9">
          <v:rect id="docshape2" o:spid="_x0000_s1088" style="position:absolute;margin-left:41.15pt;margin-top:279.65pt;width:513.25pt;height:2.15pt;z-index:-15856640;mso-position-horizontal-relative:page;mso-position-vertical-relative:page" fillcolor="#006fc0" stroked="f">
            <w10:wrap anchorx="page" anchory="page"/>
          </v:rect>
        </w:pict>
      </w:r>
      <w:r w:rsidR="00290E45">
        <w:pict w14:anchorId="6FBEA2CE">
          <v:group id="docshapegroup3" o:spid="_x0000_s1084" style="position:absolute;margin-left:42.6pt;margin-top:289.95pt;width:510.25pt;height:354.2pt;z-index:-15856128;mso-position-horizontal-relative:page;mso-position-vertical-relative:page" coordorigin="852,5799" coordsize="10205,7084">
            <v:shape id="docshape4" o:spid="_x0000_s1087" style="position:absolute;left:866;top:5813;width:10176;height:651" coordorigin="866,5814" coordsize="10176,651" o:spt="100" adj="0,,0" path="m7648,5814r-6782,l866,6464r6782,l7648,5814xm11042,5814r-3380,l7662,6464r3380,l11042,5814xe" fillcolor="#ecf0f8" stroked="f">
              <v:stroke joinstyle="round"/>
              <v:formulas/>
              <v:path arrowok="t" o:connecttype="segments"/>
            </v:shape>
            <v:shape id="docshape5" o:spid="_x0000_s1086" style="position:absolute;left:852;top:5799;width:10205;height:4741" coordorigin="852,5799" coordsize="10205,4741" o:spt="100" adj="0,,0" path="m11057,9390r-15,l11042,9957r-3377,l7665,9390r-15,l7650,9957r-6784,l866,9390r-14,l852,9957r,14l852,10540r14,l866,9971r6784,l7650,10540r15,l7665,9971r3377,l11057,9971r,-14l11057,9390xm11057,8793r-15,l11042,8807r,569l7665,9376r,-569l11042,8807r,-14l7665,8793r-15,l7650,8807r,569l866,9376r,-569l7650,8807r,-14l866,8793r-14,l852,8807r,569l852,9390r14,l7650,9390r15,l11042,9390r15,l11057,9376r,-569l11057,8793xm11057,5799r-15,l11042,5814r,293l11042,6121r,343l11042,6479r,568l11042,7062r,566l11042,7643r,568l7665,8211r,-568l11042,7643r,-15l7665,7628r,-566l11042,7062r,-15l7665,7047r,-568l11042,6479r,-15l7665,6464r,-343l7665,6107r,-293l11042,5814r,-15l7665,5799r-15,l7650,5814r,293l7650,6121r,343l7650,6479r,568l7650,7062r,566l7650,7643r,568l866,8211r,-568l7650,7643r,-15l866,7628r,-566l7650,7062r,-15l866,7047r,-568l7650,6479r,-15l866,6464r,-343l866,6107r,-293l7650,5814r,-15l866,5799r-14,l852,5814r,293l852,6121r,343l852,6479r,568l852,7062r,566l852,7643r,568l852,8226r,l852,8793r14,l866,8226r6784,l7650,8793r15,l7665,8226r3377,l11042,8793r15,l11057,8226r,l11057,8211r,-568l11057,7628r,-566l11057,7047r,-568l11057,6464r,-343l11057,6107r,-293l11057,5799xe" fillcolor="#767070" stroked="f">
              <v:stroke joinstyle="round"/>
              <v:formulas/>
              <v:path arrowok="t" o:connecttype="segments"/>
            </v:shape>
            <v:shape id="docshape6" o:spid="_x0000_s1085" style="position:absolute;left:852;top:9971;width:10205;height:2912" coordorigin="852,9971" coordsize="10205,2912" o:spt="100" adj="0,,0" path="m866,12299r-14,l852,12868r14,l866,12299xm7665,12299r-15,l7650,12868r15,l7665,12299xm7665,9971r-15,l7650,10540r15,l7665,9971xm11057,12868r-15,l7665,12868r-15,l866,12868r-14,l852,12883r14,l7650,12883r15,l11042,12883r15,l11057,12868xm11057,12299r-15,l11042,12868r15,l11057,12299xm11057,11704r-15,l11042,11718r,567l7665,12285r,-567l11042,11718r,-14l7665,11704r-15,l7650,11718r,567l866,12285r,-567l7650,11718r,-14l866,11704r-14,l852,11718r,567l852,12299r14,l7650,12299r15,l11042,12299r15,l11057,12285r,-567l11057,11704xm11057,10540r-15,l11042,10554r,567l7665,11121r,-567l11042,10554r,-14l7665,10540r-15,l7650,10554r,567l866,11121r,-567l7650,10554r,-14l866,10540r-14,l852,10554r,567l852,11135r,569l866,11704r,-569l7650,11135r,569l7665,11704r,-569l11042,11135r,569l11057,11704r,-569l11057,11121r,-567l11057,10540xm11057,9971r-15,l11042,10540r15,l11057,9971xe" fillcolor="#76707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90E45">
        <w:pict w14:anchorId="7F78A507">
          <v:group id="docshapegroup7" o:spid="_x0000_s1078" style="position:absolute;margin-left:42.25pt;margin-top:673.4pt;width:512.55pt;height:97pt;z-index:-15855616;mso-position-horizontal-relative:page;mso-position-vertical-relative:page" coordorigin="845,13468" coordsize="10251,1940">
            <v:rect id="docshape8" o:spid="_x0000_s1083" style="position:absolute;left:844;top:13511;width:15;height:3" fillcolor="#7e7e7e" stroked="f"/>
            <v:shape id="docshape9" o:spid="_x0000_s1082" style="position:absolute;left:844;top:13468;width:10208;height:44" coordorigin="845,13468" coordsize="10208,44" path="m11052,13468r-10150,l859,13468r-14,l845,13512r14,l902,13512r10150,l11052,13468xe" fillcolor="#006fc0" stroked="f">
              <v:path arrowok="t"/>
            </v:shape>
            <v:rect id="docshape10" o:spid="_x0000_s1081" style="position:absolute;left:11052;top:13511;width:15;height:3" fillcolor="#7e7e7e" stroked="f"/>
            <v:rect id="docshape11" o:spid="_x0000_s1080" style="position:absolute;left:11052;top:13468;width:44;height:44" fillcolor="#006fc0" stroked="f"/>
            <v:shape id="docshape12" o:spid="_x0000_s1079" style="position:absolute;left:844;top:13513;width:10222;height:1894" coordorigin="845,13514" coordsize="10222,1894" o:spt="100" adj="0,,0" path="m859,13514r-14,l845,15393r14,l859,13514xm11066,15393r-14,l859,15393r-14,l845,15408r14,l11052,15408r14,l11066,15393xm11066,13514r-14,l11052,15393r14,l11066,13514xe" fillcolor="#7e7e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90E45">
        <w:pict w14:anchorId="493FC6FE">
          <v:shape id="docshape16" o:spid="_x0000_s1074" type="#_x0000_t202" style="position:absolute;margin-left:113.5pt;margin-top:48.8pt;width:224.9pt;height:37.4pt;z-index:-15854592;mso-position-horizontal-relative:page;mso-position-vertical-relative:page" filled="f" stroked="f">
            <v:textbox style="mso-next-textbox:#docshape16" inset="0,0,0,0">
              <w:txbxContent>
                <w:p w14:paraId="72A1D898" w14:textId="77777777" w:rsidR="005F63F7" w:rsidRDefault="00290E45" w:rsidP="00F21D9C">
                  <w:pPr>
                    <w:spacing w:line="245" w:lineRule="exact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‘Turning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Gardeners</w:t>
                  </w:r>
                  <w:r>
                    <w:rPr>
                      <w:rFonts w:ascii="Calibri" w:hAnsi="Calibri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into</w:t>
                  </w:r>
                  <w:r>
                    <w:rPr>
                      <w:rFonts w:ascii="Calibri" w:hAnsi="Calibri"/>
                      <w:i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Conservationists’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2"/>
                    </w:rPr>
                    <w:t>Project</w:t>
                  </w:r>
                </w:p>
                <w:p w14:paraId="45FF36E1" w14:textId="77777777" w:rsidR="005F63F7" w:rsidRDefault="00290E45">
                  <w:pPr>
                    <w:spacing w:before="1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Field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Sheet: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Bird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Count</w:t>
                  </w:r>
                </w:p>
              </w:txbxContent>
            </v:textbox>
            <w10:wrap anchorx="page" anchory="page"/>
          </v:shape>
        </w:pict>
      </w:r>
      <w:r w:rsidR="00290E45">
        <w:pict w14:anchorId="2EC1E287">
          <v:shape id="docshape17" o:spid="_x0000_s1073" type="#_x0000_t202" style="position:absolute;margin-left:293.55pt;margin-top:98.15pt;width:233.6pt;height:14pt;z-index:-15854080;mso-position-horizontal-relative:page;mso-position-vertical-relative:page" filled="f" stroked="f">
            <v:textbox style="mso-next-textbox:#docshape17" inset="0,0,0,0">
              <w:txbxContent>
                <w:p w14:paraId="0F4BCD02" w14:textId="77777777" w:rsidR="005F63F7" w:rsidRDefault="00290E45">
                  <w:pPr>
                    <w:pStyle w:val="BodyText"/>
                    <w:tabs>
                      <w:tab w:val="left" w:pos="1459"/>
                      <w:tab w:val="left" w:pos="2229"/>
                      <w:tab w:val="left" w:pos="3140"/>
                      <w:tab w:val="left" w:pos="4652"/>
                    </w:tabs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Date: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290E45">
        <w:pict w14:anchorId="5F1C303B">
          <v:shape id="docshape18" o:spid="_x0000_s1072" type="#_x0000_t202" style="position:absolute;margin-left:113.6pt;margin-top:125.3pt;width:119.35pt;height:16.05pt;z-index:-15853568;mso-position-horizontal-relative:page;mso-position-vertical-relative:page" filled="f" stroked="f">
            <v:textbox style="mso-next-textbox:#docshape18" inset="0,0,0,0">
              <w:txbxContent>
                <w:p w14:paraId="4B67F202" w14:textId="77777777" w:rsidR="005F63F7" w:rsidRDefault="00290E45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Property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Number:</w:t>
                  </w:r>
                </w:p>
              </w:txbxContent>
            </v:textbox>
            <w10:wrap anchorx="page" anchory="page"/>
          </v:shape>
        </w:pict>
      </w:r>
      <w:r w:rsidR="00290E45">
        <w:pict w14:anchorId="57732372">
          <v:shape id="docshape19" o:spid="_x0000_s1071" type="#_x0000_t202" style="position:absolute;margin-left:293.65pt;margin-top:126.8pt;width:94.75pt;height:31.05pt;z-index:-15853056;mso-position-horizontal-relative:page;mso-position-vertical-relative:page" filled="f" stroked="f">
            <v:textbox style="mso-next-textbox:#docshape19" inset="0,0,0,0">
              <w:txbxContent>
                <w:p w14:paraId="618CAB17" w14:textId="77777777" w:rsidR="005F63F7" w:rsidRDefault="00290E45">
                  <w:pPr>
                    <w:pStyle w:val="BodyText"/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Time:</w:t>
                  </w:r>
                </w:p>
                <w:p w14:paraId="6C8C742F" w14:textId="77777777" w:rsidR="005F63F7" w:rsidRDefault="00290E45">
                  <w:pPr>
                    <w:pStyle w:val="BodyText"/>
                    <w:spacing w:before="48"/>
                    <w:ind w:left="20"/>
                  </w:pPr>
                  <w:r>
                    <w:t>Survey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Finish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Time:</w:t>
                  </w:r>
                </w:p>
              </w:txbxContent>
            </v:textbox>
            <w10:wrap anchorx="page" anchory="page"/>
          </v:shape>
        </w:pict>
      </w:r>
      <w:r w:rsidR="00290E45">
        <w:pict w14:anchorId="7723A859">
          <v:shape id="docshape20" o:spid="_x0000_s1070" type="#_x0000_t202" style="position:absolute;margin-left:401.7pt;margin-top:126.8pt;width:128.95pt;height:31.05pt;z-index:-15852544;mso-position-horizontal-relative:page;mso-position-vertical-relative:page" filled="f" stroked="f">
            <v:textbox style="mso-next-textbox:#docshape20" inset="0,0,0,0">
              <w:txbxContent>
                <w:p w14:paraId="60884429" w14:textId="77777777" w:rsidR="005F63F7" w:rsidRDefault="00290E45">
                  <w:pPr>
                    <w:pStyle w:val="BodyText"/>
                    <w:tabs>
                      <w:tab w:val="left" w:pos="1744"/>
                    </w:tabs>
                    <w:spacing w:before="0" w:line="264" w:lineRule="exact"/>
                    <w:ind w:left="20"/>
                  </w:pPr>
                  <w:r>
                    <w:rPr>
                      <w:u w:val="single"/>
                    </w:rPr>
                    <w:tab/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/ </w:t>
                  </w:r>
                  <w:r>
                    <w:rPr>
                      <w:spacing w:val="-5"/>
                    </w:rPr>
                    <w:t>pm</w:t>
                  </w:r>
                </w:p>
                <w:p w14:paraId="66ABBBA6" w14:textId="77777777" w:rsidR="005F63F7" w:rsidRDefault="00290E45">
                  <w:pPr>
                    <w:pStyle w:val="BodyText"/>
                    <w:tabs>
                      <w:tab w:val="left" w:pos="1744"/>
                    </w:tabs>
                    <w:spacing w:before="48"/>
                    <w:ind w:left="20"/>
                  </w:pPr>
                  <w:r>
                    <w:rPr>
                      <w:u w:val="single"/>
                    </w:rPr>
                    <w:tab/>
                  </w:r>
                  <w:r>
                    <w:t xml:space="preserve">am / </w:t>
                  </w:r>
                  <w:r>
                    <w:rPr>
                      <w:spacing w:val="-5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 w:rsidR="00290E45">
        <w:pict w14:anchorId="2DFE59AA">
          <v:shape id="docshape21" o:spid="_x0000_s1069" type="#_x0000_t202" style="position:absolute;margin-left:41.6pt;margin-top:172.4pt;width:197.6pt;height:14pt;z-index:-15852032;mso-position-horizontal-relative:page;mso-position-vertical-relative:page" filled="f" stroked="f">
            <v:textbox style="mso-next-textbox:#docshape21" inset="0,0,0,0">
              <w:txbxContent>
                <w:p w14:paraId="7E97E778" w14:textId="77777777" w:rsidR="005F63F7" w:rsidRDefault="00290E45">
                  <w:pPr>
                    <w:pStyle w:val="BodyText"/>
                    <w:tabs>
                      <w:tab w:val="left" w:pos="3932"/>
                    </w:tabs>
                    <w:spacing w:before="0" w:line="264" w:lineRule="exact"/>
                    <w:ind w:left="20"/>
                  </w:pPr>
                  <w:r>
                    <w:t xml:space="preserve">Number of people counting: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290E45">
        <w:pict w14:anchorId="11C2A800">
          <v:shape id="docshape22" o:spid="_x0000_s1068" type="#_x0000_t202" style="position:absolute;margin-left:41.6pt;margin-top:195.1pt;width:249.35pt;height:14pt;z-index:-15851520;mso-position-horizontal-relative:page;mso-position-vertical-relative:page" filled="f" stroked="f">
            <v:textbox style="mso-next-textbox:#docshape22" inset="0,0,0,0">
              <w:txbxContent>
                <w:p w14:paraId="71AEFB2A" w14:textId="77777777" w:rsidR="005F63F7" w:rsidRDefault="00290E45">
                  <w:pPr>
                    <w:pStyle w:val="BodyText"/>
                    <w:spacing w:before="0" w:line="264" w:lineRule="exact"/>
                    <w:ind w:left="20"/>
                  </w:pPr>
                  <w:r>
                    <w:t>At the time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survey and in your field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view:</w:t>
                  </w:r>
                </w:p>
              </w:txbxContent>
            </v:textbox>
            <w10:wrap anchorx="page" anchory="page"/>
          </v:shape>
        </w:pict>
      </w:r>
      <w:r w:rsidR="00290E45">
        <w:pict w14:anchorId="74B1A786">
          <v:shape id="docshape26" o:spid="_x0000_s1064" type="#_x0000_t202" style="position:absolute;margin-left:329.65pt;margin-top:212.75pt;width:118.3pt;height:14pt;z-index:-15849472;mso-position-horizontal-relative:page;mso-position-vertical-relative:page" filled="f" stroked="f">
            <v:textbox style="mso-next-textbox:#docshape26" inset="0,0,0,0">
              <w:txbxContent>
                <w:p w14:paraId="1FAEB664" w14:textId="77777777" w:rsidR="005F63F7" w:rsidRDefault="00290E45">
                  <w:pPr>
                    <w:pStyle w:val="BodyText"/>
                    <w:spacing w:before="0" w:line="264" w:lineRule="exact"/>
                    <w:ind w:left="20"/>
                  </w:pPr>
                  <w:r>
                    <w:t>Is there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source?</w:t>
                  </w:r>
                </w:p>
              </w:txbxContent>
            </v:textbox>
            <w10:wrap anchorx="page" anchory="page"/>
          </v:shape>
        </w:pict>
      </w:r>
      <w:r w:rsidR="00290E45">
        <w:pict w14:anchorId="5E74B949">
          <v:shape id="docshape27" o:spid="_x0000_s1063" type="#_x0000_t202" style="position:absolute;margin-left:329.65pt;margin-top:230.5pt;width:197.75pt;height:14pt;z-index:-15848960;mso-position-horizontal-relative:page;mso-position-vertical-relative:page" filled="f" stroked="f">
            <v:textbox style="mso-next-textbox:#docshape27" inset="0,0,0,0">
              <w:txbxContent>
                <w:p w14:paraId="385D16E3" w14:textId="77777777" w:rsidR="005F63F7" w:rsidRDefault="00290E45">
                  <w:pPr>
                    <w:pStyle w:val="BodyText"/>
                    <w:spacing w:before="0" w:line="264" w:lineRule="exact"/>
                    <w:ind w:left="20"/>
                  </w:pP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 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source,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type/s?</w:t>
                  </w:r>
                </w:p>
              </w:txbxContent>
            </v:textbox>
            <w10:wrap anchorx="page" anchory="page"/>
          </v:shape>
        </w:pict>
      </w:r>
      <w:r w:rsidR="00290E45">
        <w:pict w14:anchorId="3EF51E3B">
          <v:shape id="docshape28" o:spid="_x0000_s1062" type="#_x0000_t202" style="position:absolute;margin-left:329.65pt;margin-top:242.9pt;width:72.4pt;height:19.75pt;z-index:-15848448;mso-position-horizontal-relative:page;mso-position-vertical-relative:page" filled="f" stroked="f">
            <v:textbox style="mso-next-textbox:#docshape28" inset="0,0,0,0">
              <w:txbxContent>
                <w:p w14:paraId="51A44DD2" w14:textId="204E1383" w:rsidR="005F63F7" w:rsidRDefault="00F21D9C" w:rsidP="00F21D9C">
                  <w:pPr>
                    <w:pStyle w:val="BodyText"/>
                    <w:tabs>
                      <w:tab w:val="left" w:pos="361"/>
                    </w:tabs>
                    <w:spacing w:before="19"/>
                  </w:pPr>
                  <w:sdt>
                    <w:sdtPr>
                      <w:id w:val="354706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 w:rsidR="00290E45">
                    <w:t>Bird</w:t>
                  </w:r>
                  <w:r w:rsidR="00290E45">
                    <w:rPr>
                      <w:spacing w:val="-2"/>
                    </w:rPr>
                    <w:t xml:space="preserve"> Bath/s</w:t>
                  </w:r>
                </w:p>
              </w:txbxContent>
            </v:textbox>
            <w10:wrap anchorx="page" anchory="page"/>
          </v:shape>
        </w:pict>
      </w:r>
      <w:r w:rsidR="00290E45">
        <w:pict w14:anchorId="5C9588CF">
          <v:shape id="docshape29" o:spid="_x0000_s1061" type="#_x0000_t202" style="position:absolute;margin-left:422pt;margin-top:242.9pt;width:52.6pt;height:19.75pt;z-index:-15847936;mso-position-horizontal-relative:page;mso-position-vertical-relative:page" filled="f" stroked="f">
            <v:textbox style="mso-next-textbox:#docshape29" inset="0,0,0,0">
              <w:txbxContent>
                <w:p w14:paraId="6A92673E" w14:textId="4D0D3F25" w:rsidR="005F63F7" w:rsidRDefault="00F21D9C" w:rsidP="00F21D9C">
                  <w:pPr>
                    <w:pStyle w:val="BodyText"/>
                    <w:tabs>
                      <w:tab w:val="left" w:pos="359"/>
                    </w:tabs>
                    <w:spacing w:before="19"/>
                  </w:pPr>
                  <w:sdt>
                    <w:sdtPr>
                      <w:rPr>
                        <w:spacing w:val="-2"/>
                      </w:rPr>
                      <w:id w:val="10334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2"/>
                        </w:rPr>
                        <w:t>☐</w:t>
                      </w:r>
                    </w:sdtContent>
                  </w:sdt>
                  <w:r>
                    <w:rPr>
                      <w:spacing w:val="-2"/>
                    </w:rPr>
                    <w:t xml:space="preserve"> </w:t>
                  </w:r>
                  <w:r w:rsidR="00290E45">
                    <w:rPr>
                      <w:spacing w:val="-2"/>
                    </w:rPr>
                    <w:t>Pond/s</w:t>
                  </w:r>
                </w:p>
              </w:txbxContent>
            </v:textbox>
            <w10:wrap anchorx="page" anchory="page"/>
          </v:shape>
        </w:pict>
      </w:r>
      <w:r w:rsidR="00290E45">
        <w:pict w14:anchorId="6FAE630F">
          <v:shape id="docshape30" o:spid="_x0000_s1060" type="#_x0000_t202" style="position:absolute;margin-left:494.5pt;margin-top:242.9pt;width:55.95pt;height:19.75pt;z-index:-15847424;mso-position-horizontal-relative:page;mso-position-vertical-relative:page" filled="f" stroked="f">
            <v:textbox style="mso-next-textbox:#docshape30" inset="0,0,0,0">
              <w:txbxContent>
                <w:p w14:paraId="58B7E63B" w14:textId="5817BEDD" w:rsidR="005F63F7" w:rsidRDefault="00F21D9C" w:rsidP="00F21D9C">
                  <w:pPr>
                    <w:pStyle w:val="BodyText"/>
                    <w:tabs>
                      <w:tab w:val="left" w:pos="359"/>
                    </w:tabs>
                    <w:spacing w:before="19"/>
                  </w:pPr>
                  <w:sdt>
                    <w:sdtPr>
                      <w:rPr>
                        <w:spacing w:val="-2"/>
                      </w:rPr>
                      <w:id w:val="-1593082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2"/>
                        </w:rPr>
                        <w:t>☐</w:t>
                      </w:r>
                    </w:sdtContent>
                  </w:sdt>
                  <w:r>
                    <w:rPr>
                      <w:spacing w:val="-2"/>
                    </w:rPr>
                    <w:t xml:space="preserve"> </w:t>
                  </w:r>
                  <w:r w:rsidR="00290E45">
                    <w:rPr>
                      <w:spacing w:val="-2"/>
                    </w:rPr>
                    <w:t>Other/s</w:t>
                  </w:r>
                </w:p>
              </w:txbxContent>
            </v:textbox>
            <w10:wrap anchorx="page" anchory="page"/>
          </v:shape>
        </w:pict>
      </w:r>
      <w:r w:rsidR="00290E45">
        <w:pict w14:anchorId="101B2BF1">
          <v:shape id="docshape31" o:spid="_x0000_s1059" type="#_x0000_t202" style="position:absolute;margin-left:41.6pt;margin-top:263.45pt;width:110.7pt;height:16.05pt;z-index:-15846912;mso-position-horizontal-relative:page;mso-position-vertical-relative:page" filled="f" stroked="f">
            <v:textbox style="mso-next-textbox:#docshape31" inset="0,0,0,0">
              <w:txbxContent>
                <w:p w14:paraId="326D26B9" w14:textId="77777777" w:rsidR="005F63F7" w:rsidRDefault="00290E45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Survey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List</w:t>
                  </w:r>
                </w:p>
              </w:txbxContent>
            </v:textbox>
            <w10:wrap anchorx="page" anchory="page"/>
          </v:shape>
        </w:pict>
      </w:r>
      <w:r w:rsidR="00290E45">
        <w:pict w14:anchorId="7D7168D4">
          <v:shape id="docshape32" o:spid="_x0000_s1058" type="#_x0000_t202" style="position:absolute;margin-left:47pt;margin-top:658.15pt;width:97.1pt;height:16.05pt;z-index:-15846400;mso-position-horizontal-relative:page;mso-position-vertical-relative:page" filled="f" stroked="f">
            <v:textbox style="mso-next-textbox:#docshape32" inset="0,0,0,0">
              <w:txbxContent>
                <w:p w14:paraId="02B2B9D1" w14:textId="77777777" w:rsidR="005F63F7" w:rsidRDefault="00290E45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Any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 w:rsidR="00290E45">
        <w:pict w14:anchorId="02CF9AA2">
          <v:shape id="docshape33" o:spid="_x0000_s1057" type="#_x0000_t202" style="position:absolute;margin-left:42.6pt;margin-top:674.5pt;width:510.4pt;height:95.55pt;z-index:-15845888;mso-position-horizontal-relative:page;mso-position-vertical-relative:page" filled="f" stroked="f">
            <v:textbox style="mso-next-textbox:#docshape33" inset="0,0,0,0">
              <w:txbxContent>
                <w:p w14:paraId="1830F095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716BF803">
          <v:shape id="docshape34" o:spid="_x0000_s1056" type="#_x0000_t202" style="position:absolute;margin-left:42.95pt;margin-top:290.35pt;width:339.95pt;height:33.25pt;z-index:-15845376;mso-position-horizontal-relative:page;mso-position-vertical-relative:page" filled="f" stroked="f">
            <v:textbox style="mso-next-textbox:#docshape34" inset="0,0,0,0">
              <w:txbxContent>
                <w:p w14:paraId="59F9E1AD" w14:textId="77777777" w:rsidR="005F63F7" w:rsidRDefault="00290E45">
                  <w:pPr>
                    <w:spacing w:before="160"/>
                    <w:ind w:left="107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 w:rsidR="00290E45">
        <w:pict w14:anchorId="56169004">
          <v:shape id="docshape35" o:spid="_x0000_s1055" type="#_x0000_t202" style="position:absolute;margin-left:382.85pt;margin-top:290.35pt;width:169.65pt;height:33.25pt;z-index:-15844864;mso-position-horizontal-relative:page;mso-position-vertical-relative:page" filled="f" stroked="f">
            <v:textbox style="mso-next-textbox:#docshape35" inset="0,0,0,0">
              <w:txbxContent>
                <w:p w14:paraId="3C4B41F1" w14:textId="77777777" w:rsidR="005F63F7" w:rsidRDefault="00290E45">
                  <w:pPr>
                    <w:spacing w:before="14"/>
                    <w:ind w:left="859" w:right="337" w:hanging="99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HIGHEST</w:t>
                  </w:r>
                  <w:r>
                    <w:rPr>
                      <w:rFonts w:ascii="Calibri"/>
                      <w:b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number seen at one time</w:t>
                  </w:r>
                </w:p>
              </w:txbxContent>
            </v:textbox>
            <w10:wrap anchorx="page" anchory="page"/>
          </v:shape>
        </w:pict>
      </w:r>
      <w:r w:rsidR="00290E45">
        <w:pict w14:anchorId="3A9FBCD9">
          <v:shape id="docshape36" o:spid="_x0000_s1054" type="#_x0000_t202" style="position:absolute;margin-left:42.95pt;margin-top:323.55pt;width:339.95pt;height:29.2pt;z-index:-15844352;mso-position-horizontal-relative:page;mso-position-vertical-relative:page" filled="f" stroked="f">
            <v:textbox style="mso-next-textbox:#docshape36" inset="0,0,0,0">
              <w:txbxContent>
                <w:p w14:paraId="24E1FAAB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1D1CB10B">
          <v:shape id="docshape37" o:spid="_x0000_s1053" type="#_x0000_t202" style="position:absolute;margin-left:382.85pt;margin-top:323.55pt;width:169.65pt;height:29.2pt;z-index:-15843840;mso-position-horizontal-relative:page;mso-position-vertical-relative:page" filled="f" stroked="f">
            <v:textbox style="mso-next-textbox:#docshape37" inset="0,0,0,0">
              <w:txbxContent>
                <w:p w14:paraId="7A7243F7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70C0AF29">
          <v:shape id="docshape38" o:spid="_x0000_s1052" type="#_x0000_t202" style="position:absolute;margin-left:42.95pt;margin-top:352.75pt;width:339.95pt;height:29.05pt;z-index:-15843328;mso-position-horizontal-relative:page;mso-position-vertical-relative:page" filled="f" stroked="f">
            <v:textbox style="mso-next-textbox:#docshape38" inset="0,0,0,0">
              <w:txbxContent>
                <w:p w14:paraId="63BC42D9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2B0CB2A1">
          <v:shape id="docshape39" o:spid="_x0000_s1051" type="#_x0000_t202" style="position:absolute;margin-left:382.85pt;margin-top:352.75pt;width:169.65pt;height:29.05pt;z-index:-15842816;mso-position-horizontal-relative:page;mso-position-vertical-relative:page" filled="f" stroked="f">
            <v:textbox style="mso-next-textbox:#docshape39" inset="0,0,0,0">
              <w:txbxContent>
                <w:p w14:paraId="455DF3C3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212D9259">
          <v:shape id="docshape40" o:spid="_x0000_s1050" type="#_x0000_t202" style="position:absolute;margin-left:42.95pt;margin-top:381.75pt;width:339.95pt;height:29.2pt;z-index:-15842304;mso-position-horizontal-relative:page;mso-position-vertical-relative:page" filled="f" stroked="f">
            <v:textbox inset="0,0,0,0">
              <w:txbxContent>
                <w:p w14:paraId="5740A5A6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6C541B39">
          <v:shape id="docshape41" o:spid="_x0000_s1049" type="#_x0000_t202" style="position:absolute;margin-left:382.85pt;margin-top:381.75pt;width:169.65pt;height:29.2pt;z-index:-15841792;mso-position-horizontal-relative:page;mso-position-vertical-relative:page" filled="f" stroked="f">
            <v:textbox inset="0,0,0,0">
              <w:txbxContent>
                <w:p w14:paraId="6C59698B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71A55111">
          <v:shape id="docshape42" o:spid="_x0000_s1048" type="#_x0000_t202" style="position:absolute;margin-left:42.95pt;margin-top:410.95pt;width:339.95pt;height:29.1pt;z-index:-15841280;mso-position-horizontal-relative:page;mso-position-vertical-relative:page" filled="f" stroked="f">
            <v:textbox inset="0,0,0,0">
              <w:txbxContent>
                <w:p w14:paraId="678DFA9A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6E23E0A6">
          <v:shape id="docshape43" o:spid="_x0000_s1047" type="#_x0000_t202" style="position:absolute;margin-left:382.85pt;margin-top:410.95pt;width:169.65pt;height:29.1pt;z-index:-15840768;mso-position-horizontal-relative:page;mso-position-vertical-relative:page" filled="f" stroked="f">
            <v:textbox inset="0,0,0,0">
              <w:txbxContent>
                <w:p w14:paraId="76B2C2AD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716E3AA9">
          <v:shape id="docshape44" o:spid="_x0000_s1046" type="#_x0000_t202" style="position:absolute;margin-left:42.95pt;margin-top:440pt;width:339.95pt;height:29.2pt;z-index:-15840256;mso-position-horizontal-relative:page;mso-position-vertical-relative:page" filled="f" stroked="f">
            <v:textbox inset="0,0,0,0">
              <w:txbxContent>
                <w:p w14:paraId="24CABF60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2CCD5710">
          <v:shape id="docshape45" o:spid="_x0000_s1045" type="#_x0000_t202" style="position:absolute;margin-left:382.85pt;margin-top:440pt;width:169.65pt;height:29.2pt;z-index:-15839744;mso-position-horizontal-relative:page;mso-position-vertical-relative:page" filled="f" stroked="f">
            <v:textbox inset="0,0,0,0">
              <w:txbxContent>
                <w:p w14:paraId="113F2BA2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5C91C96B">
          <v:shape id="docshape46" o:spid="_x0000_s1044" type="#_x0000_t202" style="position:absolute;margin-left:42.95pt;margin-top:469.15pt;width:339.95pt;height:29.05pt;z-index:-15839232;mso-position-horizontal-relative:page;mso-position-vertical-relative:page" filled="f" stroked="f">
            <v:textbox inset="0,0,0,0">
              <w:txbxContent>
                <w:p w14:paraId="3532F1C0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5FE8E815">
          <v:shape id="docshape47" o:spid="_x0000_s1043" type="#_x0000_t202" style="position:absolute;margin-left:382.85pt;margin-top:469.15pt;width:169.65pt;height:29.05pt;z-index:-15838720;mso-position-horizontal-relative:page;mso-position-vertical-relative:page" filled="f" stroked="f">
            <v:textbox inset="0,0,0,0">
              <w:txbxContent>
                <w:p w14:paraId="572D0A00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051C6225">
          <v:shape id="docshape48" o:spid="_x0000_s1042" type="#_x0000_t202" style="position:absolute;margin-left:42.95pt;margin-top:498.2pt;width:339.95pt;height:29.2pt;z-index:-15838208;mso-position-horizontal-relative:page;mso-position-vertical-relative:page" filled="f" stroked="f">
            <v:textbox inset="0,0,0,0">
              <w:txbxContent>
                <w:p w14:paraId="011FE985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2CEDEA3A">
          <v:shape id="docshape49" o:spid="_x0000_s1041" type="#_x0000_t202" style="position:absolute;margin-left:382.85pt;margin-top:498.2pt;width:169.65pt;height:29.2pt;z-index:-15837696;mso-position-horizontal-relative:page;mso-position-vertical-relative:page" filled="f" stroked="f">
            <v:textbox inset="0,0,0,0">
              <w:txbxContent>
                <w:p w14:paraId="17CA96BB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3E3F832B">
          <v:shape id="docshape50" o:spid="_x0000_s1040" type="#_x0000_t202" style="position:absolute;margin-left:42.95pt;margin-top:527.35pt;width:339.95pt;height:29.05pt;z-index:-15837184;mso-position-horizontal-relative:page;mso-position-vertical-relative:page" filled="f" stroked="f">
            <v:textbox inset="0,0,0,0">
              <w:txbxContent>
                <w:p w14:paraId="2DBE2239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2597E921">
          <v:shape id="docshape51" o:spid="_x0000_s1039" type="#_x0000_t202" style="position:absolute;margin-left:382.85pt;margin-top:527.35pt;width:169.65pt;height:29.05pt;z-index:-15836672;mso-position-horizontal-relative:page;mso-position-vertical-relative:page" filled="f" stroked="f">
            <v:textbox inset="0,0,0,0">
              <w:txbxContent>
                <w:p w14:paraId="435052FE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4FD76F07">
          <v:shape id="docshape52" o:spid="_x0000_s1038" type="#_x0000_t202" style="position:absolute;margin-left:42.95pt;margin-top:556.4pt;width:339.95pt;height:29.2pt;z-index:-15836160;mso-position-horizontal-relative:page;mso-position-vertical-relative:page" filled="f" stroked="f">
            <v:textbox inset="0,0,0,0">
              <w:txbxContent>
                <w:p w14:paraId="5FA1914F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16CB49CB">
          <v:shape id="docshape53" o:spid="_x0000_s1037" type="#_x0000_t202" style="position:absolute;margin-left:382.85pt;margin-top:556.4pt;width:169.65pt;height:29.2pt;z-index:-15835648;mso-position-horizontal-relative:page;mso-position-vertical-relative:page" filled="f" stroked="f">
            <v:textbox inset="0,0,0,0">
              <w:txbxContent>
                <w:p w14:paraId="2D68A30B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0FDAB9F4">
          <v:shape id="docshape54" o:spid="_x0000_s1036" type="#_x0000_t202" style="position:absolute;margin-left:42.95pt;margin-top:585.55pt;width:339.95pt;height:29.05pt;z-index:-15835136;mso-position-horizontal-relative:page;mso-position-vertical-relative:page" filled="f" stroked="f">
            <v:textbox inset="0,0,0,0">
              <w:txbxContent>
                <w:p w14:paraId="189C5A82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551C8AE0">
          <v:shape id="docshape55" o:spid="_x0000_s1035" type="#_x0000_t202" style="position:absolute;margin-left:382.85pt;margin-top:585.55pt;width:169.65pt;height:29.05pt;z-index:-15834624;mso-position-horizontal-relative:page;mso-position-vertical-relative:page" filled="f" stroked="f">
            <v:textbox inset="0,0,0,0">
              <w:txbxContent>
                <w:p w14:paraId="22E43672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430886EC">
          <v:shape id="docshape56" o:spid="_x0000_s1034" type="#_x0000_t202" style="position:absolute;margin-left:42.95pt;margin-top:614.6pt;width:339.95pt;height:29.2pt;z-index:-15834112;mso-position-horizontal-relative:page;mso-position-vertical-relative:page" filled="f" stroked="f">
            <v:textbox inset="0,0,0,0">
              <w:txbxContent>
                <w:p w14:paraId="0E46AD47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392CD384">
          <v:shape id="docshape57" o:spid="_x0000_s1033" type="#_x0000_t202" style="position:absolute;margin-left:382.85pt;margin-top:614.6pt;width:169.65pt;height:29.2pt;z-index:-15833600;mso-position-horizontal-relative:page;mso-position-vertical-relative:page" filled="f" stroked="f">
            <v:textbox inset="0,0,0,0">
              <w:txbxContent>
                <w:p w14:paraId="5E092BE1" w14:textId="77777777" w:rsidR="005F63F7" w:rsidRPr="00290E45" w:rsidRDefault="005F63F7" w:rsidP="00290E4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90E45">
        <w:pict w14:anchorId="07BB493F">
          <v:shape id="docshape58" o:spid="_x0000_s1032" type="#_x0000_t202" style="position:absolute;margin-left:366.55pt;margin-top:97.15pt;width:38.5pt;height:12pt;z-index:-15833088;mso-position-horizontal-relative:page;mso-position-vertical-relative:page" filled="f" stroked="f">
            <v:textbox inset="0,0,0,0">
              <w:txbxContent>
                <w:p w14:paraId="12DEB6F1" w14:textId="77777777" w:rsidR="005F63F7" w:rsidRPr="00F21D9C" w:rsidRDefault="005F63F7" w:rsidP="00F21D9C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90E45">
        <w:pict w14:anchorId="36F5A4A5">
          <v:shape id="docshape59" o:spid="_x0000_s1031" type="#_x0000_t202" style="position:absolute;margin-left:412.25pt;margin-top:97.15pt;width:38.35pt;height:12pt;z-index:-15832576;mso-position-horizontal-relative:page;mso-position-vertical-relative:page" filled="f" stroked="f">
            <v:textbox inset="0,0,0,0">
              <w:txbxContent>
                <w:p w14:paraId="434CA2BB" w14:textId="77777777" w:rsidR="005F63F7" w:rsidRPr="00F21D9C" w:rsidRDefault="005F63F7" w:rsidP="00F21D9C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90E45">
        <w:pict w14:anchorId="08BA0E9C">
          <v:shape id="docshape60" o:spid="_x0000_s1030" type="#_x0000_t202" style="position:absolute;margin-left:457.8pt;margin-top:97.15pt;width:68.4pt;height:12pt;z-index:-15832064;mso-position-horizontal-relative:page;mso-position-vertical-relative:page" filled="f" stroked="f">
            <v:textbox inset="0,0,0,0">
              <w:txbxContent>
                <w:p w14:paraId="52A37572" w14:textId="77777777" w:rsidR="005F63F7" w:rsidRPr="00F21D9C" w:rsidRDefault="005F63F7" w:rsidP="00F21D9C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90E45">
        <w:pict w14:anchorId="64CF20C8">
          <v:shape id="docshape61" o:spid="_x0000_s1029" type="#_x0000_t202" style="position:absolute;margin-left:402.7pt;margin-top:125.8pt;width:86.25pt;height:12pt;z-index:-15831552;mso-position-horizontal-relative:page;mso-position-vertical-relative:page" filled="f" stroked="f">
            <v:textbox inset="0,0,0,0">
              <w:txbxContent>
                <w:p w14:paraId="432DA802" w14:textId="77777777" w:rsidR="005F63F7" w:rsidRPr="00F21D9C" w:rsidRDefault="005F63F7" w:rsidP="00F21D9C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90E45">
        <w:pict w14:anchorId="792975A4">
          <v:shape id="docshape62" o:spid="_x0000_s1028" type="#_x0000_t202" style="position:absolute;margin-left:402.7pt;margin-top:142.85pt;width:86.25pt;height:12pt;z-index:-15831040;mso-position-horizontal-relative:page;mso-position-vertical-relative:page" filled="f" stroked="f">
            <v:textbox inset="0,0,0,0">
              <w:txbxContent>
                <w:p w14:paraId="2C6E995F" w14:textId="77777777" w:rsidR="005F63F7" w:rsidRPr="00F21D9C" w:rsidRDefault="005F63F7" w:rsidP="00F21D9C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90E45">
        <w:pict w14:anchorId="4692FE60">
          <v:shape id="docshape63" o:spid="_x0000_s1027" type="#_x0000_t202" style="position:absolute;margin-left:114.6pt;margin-top:145pt;width:118.65pt;height:12pt;z-index:-15830528;mso-position-horizontal-relative:page;mso-position-vertical-relative:page" filled="f" stroked="f">
            <v:textbox inset="0,0,0,0">
              <w:txbxContent>
                <w:p w14:paraId="24E1A857" w14:textId="77777777" w:rsidR="005F63F7" w:rsidRPr="00F21D9C" w:rsidRDefault="005F63F7" w:rsidP="00F21D9C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90E45">
        <w:pict w14:anchorId="10359500">
          <v:shape id="docshape64" o:spid="_x0000_s1026" type="#_x0000_t202" style="position:absolute;margin-left:181.95pt;margin-top:171.4pt;width:56.25pt;height:12pt;z-index:-15830016;mso-position-horizontal-relative:page;mso-position-vertical-relative:page" filled="f" stroked="f">
            <v:textbox inset="0,0,0,0">
              <w:txbxContent>
                <w:p w14:paraId="314407E6" w14:textId="77777777" w:rsidR="005F63F7" w:rsidRPr="00F21D9C" w:rsidRDefault="005F63F7" w:rsidP="00F21D9C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5F63F7">
      <w:type w:val="continuous"/>
      <w:pgSz w:w="11910" w:h="16840"/>
      <w:pgMar w:top="96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102"/>
    <w:multiLevelType w:val="hybridMultilevel"/>
    <w:tmpl w:val="4D1A49AC"/>
    <w:lvl w:ilvl="0" w:tplc="E28EDDBE">
      <w:numFmt w:val="bullet"/>
      <w:lvlText w:val=""/>
      <w:lvlJc w:val="left"/>
      <w:pPr>
        <w:ind w:left="358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86A87D0E">
      <w:numFmt w:val="bullet"/>
      <w:lvlText w:val="•"/>
      <w:lvlJc w:val="left"/>
      <w:pPr>
        <w:ind w:left="435" w:hanging="339"/>
      </w:pPr>
      <w:rPr>
        <w:rFonts w:hint="default"/>
        <w:lang w:val="en-US" w:eastAsia="en-US" w:bidi="ar-SA"/>
      </w:rPr>
    </w:lvl>
    <w:lvl w:ilvl="2" w:tplc="E8442C00">
      <w:numFmt w:val="bullet"/>
      <w:lvlText w:val="•"/>
      <w:lvlJc w:val="left"/>
      <w:pPr>
        <w:ind w:left="511" w:hanging="339"/>
      </w:pPr>
      <w:rPr>
        <w:rFonts w:hint="default"/>
        <w:lang w:val="en-US" w:eastAsia="en-US" w:bidi="ar-SA"/>
      </w:rPr>
    </w:lvl>
    <w:lvl w:ilvl="3" w:tplc="63AE9A4A">
      <w:numFmt w:val="bullet"/>
      <w:lvlText w:val="•"/>
      <w:lvlJc w:val="left"/>
      <w:pPr>
        <w:ind w:left="587" w:hanging="339"/>
      </w:pPr>
      <w:rPr>
        <w:rFonts w:hint="default"/>
        <w:lang w:val="en-US" w:eastAsia="en-US" w:bidi="ar-SA"/>
      </w:rPr>
    </w:lvl>
    <w:lvl w:ilvl="4" w:tplc="7292D0DE">
      <w:numFmt w:val="bullet"/>
      <w:lvlText w:val="•"/>
      <w:lvlJc w:val="left"/>
      <w:pPr>
        <w:ind w:left="663" w:hanging="339"/>
      </w:pPr>
      <w:rPr>
        <w:rFonts w:hint="default"/>
        <w:lang w:val="en-US" w:eastAsia="en-US" w:bidi="ar-SA"/>
      </w:rPr>
    </w:lvl>
    <w:lvl w:ilvl="5" w:tplc="5D027A40">
      <w:numFmt w:val="bullet"/>
      <w:lvlText w:val="•"/>
      <w:lvlJc w:val="left"/>
      <w:pPr>
        <w:ind w:left="739" w:hanging="339"/>
      </w:pPr>
      <w:rPr>
        <w:rFonts w:hint="default"/>
        <w:lang w:val="en-US" w:eastAsia="en-US" w:bidi="ar-SA"/>
      </w:rPr>
    </w:lvl>
    <w:lvl w:ilvl="6" w:tplc="8424D0DE">
      <w:numFmt w:val="bullet"/>
      <w:lvlText w:val="•"/>
      <w:lvlJc w:val="left"/>
      <w:pPr>
        <w:ind w:left="815" w:hanging="339"/>
      </w:pPr>
      <w:rPr>
        <w:rFonts w:hint="default"/>
        <w:lang w:val="en-US" w:eastAsia="en-US" w:bidi="ar-SA"/>
      </w:rPr>
    </w:lvl>
    <w:lvl w:ilvl="7" w:tplc="83280DA8">
      <w:numFmt w:val="bullet"/>
      <w:lvlText w:val="•"/>
      <w:lvlJc w:val="left"/>
      <w:pPr>
        <w:ind w:left="891" w:hanging="339"/>
      </w:pPr>
      <w:rPr>
        <w:rFonts w:hint="default"/>
        <w:lang w:val="en-US" w:eastAsia="en-US" w:bidi="ar-SA"/>
      </w:rPr>
    </w:lvl>
    <w:lvl w:ilvl="8" w:tplc="360CC83A">
      <w:numFmt w:val="bullet"/>
      <w:lvlText w:val="•"/>
      <w:lvlJc w:val="left"/>
      <w:pPr>
        <w:ind w:left="967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2A0544AB"/>
    <w:multiLevelType w:val="hybridMultilevel"/>
    <w:tmpl w:val="4A369124"/>
    <w:lvl w:ilvl="0" w:tplc="B9A2F6EA">
      <w:numFmt w:val="bullet"/>
      <w:lvlText w:val=""/>
      <w:lvlJc w:val="left"/>
      <w:pPr>
        <w:ind w:left="36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2DDA8156">
      <w:numFmt w:val="bullet"/>
      <w:lvlText w:val="•"/>
      <w:lvlJc w:val="left"/>
      <w:pPr>
        <w:ind w:left="468" w:hanging="341"/>
      </w:pPr>
      <w:rPr>
        <w:rFonts w:hint="default"/>
        <w:lang w:val="en-US" w:eastAsia="en-US" w:bidi="ar-SA"/>
      </w:rPr>
    </w:lvl>
    <w:lvl w:ilvl="2" w:tplc="5998715E">
      <w:numFmt w:val="bullet"/>
      <w:lvlText w:val="•"/>
      <w:lvlJc w:val="left"/>
      <w:pPr>
        <w:ind w:left="577" w:hanging="341"/>
      </w:pPr>
      <w:rPr>
        <w:rFonts w:hint="default"/>
        <w:lang w:val="en-US" w:eastAsia="en-US" w:bidi="ar-SA"/>
      </w:rPr>
    </w:lvl>
    <w:lvl w:ilvl="3" w:tplc="A59257F8">
      <w:numFmt w:val="bullet"/>
      <w:lvlText w:val="•"/>
      <w:lvlJc w:val="left"/>
      <w:pPr>
        <w:ind w:left="686" w:hanging="341"/>
      </w:pPr>
      <w:rPr>
        <w:rFonts w:hint="default"/>
        <w:lang w:val="en-US" w:eastAsia="en-US" w:bidi="ar-SA"/>
      </w:rPr>
    </w:lvl>
    <w:lvl w:ilvl="4" w:tplc="1D3E39B6">
      <w:numFmt w:val="bullet"/>
      <w:lvlText w:val="•"/>
      <w:lvlJc w:val="left"/>
      <w:pPr>
        <w:ind w:left="795" w:hanging="341"/>
      </w:pPr>
      <w:rPr>
        <w:rFonts w:hint="default"/>
        <w:lang w:val="en-US" w:eastAsia="en-US" w:bidi="ar-SA"/>
      </w:rPr>
    </w:lvl>
    <w:lvl w:ilvl="5" w:tplc="45D2DDEE">
      <w:numFmt w:val="bullet"/>
      <w:lvlText w:val="•"/>
      <w:lvlJc w:val="left"/>
      <w:pPr>
        <w:ind w:left="904" w:hanging="341"/>
      </w:pPr>
      <w:rPr>
        <w:rFonts w:hint="default"/>
        <w:lang w:val="en-US" w:eastAsia="en-US" w:bidi="ar-SA"/>
      </w:rPr>
    </w:lvl>
    <w:lvl w:ilvl="6" w:tplc="B792DF0C">
      <w:numFmt w:val="bullet"/>
      <w:lvlText w:val="•"/>
      <w:lvlJc w:val="left"/>
      <w:pPr>
        <w:ind w:left="1012" w:hanging="341"/>
      </w:pPr>
      <w:rPr>
        <w:rFonts w:hint="default"/>
        <w:lang w:val="en-US" w:eastAsia="en-US" w:bidi="ar-SA"/>
      </w:rPr>
    </w:lvl>
    <w:lvl w:ilvl="7" w:tplc="7F8CAD9A">
      <w:numFmt w:val="bullet"/>
      <w:lvlText w:val="•"/>
      <w:lvlJc w:val="left"/>
      <w:pPr>
        <w:ind w:left="1121" w:hanging="341"/>
      </w:pPr>
      <w:rPr>
        <w:rFonts w:hint="default"/>
        <w:lang w:val="en-US" w:eastAsia="en-US" w:bidi="ar-SA"/>
      </w:rPr>
    </w:lvl>
    <w:lvl w:ilvl="8" w:tplc="76E6E45A">
      <w:numFmt w:val="bullet"/>
      <w:lvlText w:val="•"/>
      <w:lvlJc w:val="left"/>
      <w:pPr>
        <w:ind w:left="123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33A62A9B"/>
    <w:multiLevelType w:val="hybridMultilevel"/>
    <w:tmpl w:val="6E86ABEE"/>
    <w:lvl w:ilvl="0" w:tplc="4C2EDC48">
      <w:numFmt w:val="bullet"/>
      <w:lvlText w:val=""/>
      <w:lvlJc w:val="left"/>
      <w:pPr>
        <w:ind w:left="342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D6EA7C4">
      <w:numFmt w:val="bullet"/>
      <w:lvlText w:val="•"/>
      <w:lvlJc w:val="left"/>
      <w:pPr>
        <w:ind w:left="371" w:hanging="342"/>
      </w:pPr>
      <w:rPr>
        <w:rFonts w:hint="default"/>
        <w:lang w:val="en-US" w:eastAsia="en-US" w:bidi="ar-SA"/>
      </w:rPr>
    </w:lvl>
    <w:lvl w:ilvl="2" w:tplc="AD52CBF6">
      <w:numFmt w:val="bullet"/>
      <w:lvlText w:val="•"/>
      <w:lvlJc w:val="left"/>
      <w:pPr>
        <w:ind w:left="401" w:hanging="342"/>
      </w:pPr>
      <w:rPr>
        <w:rFonts w:hint="default"/>
        <w:lang w:val="en-US" w:eastAsia="en-US" w:bidi="ar-SA"/>
      </w:rPr>
    </w:lvl>
    <w:lvl w:ilvl="3" w:tplc="27AC3B9E">
      <w:numFmt w:val="bullet"/>
      <w:lvlText w:val="•"/>
      <w:lvlJc w:val="left"/>
      <w:pPr>
        <w:ind w:left="431" w:hanging="342"/>
      </w:pPr>
      <w:rPr>
        <w:rFonts w:hint="default"/>
        <w:lang w:val="en-US" w:eastAsia="en-US" w:bidi="ar-SA"/>
      </w:rPr>
    </w:lvl>
    <w:lvl w:ilvl="4" w:tplc="9258CE02">
      <w:numFmt w:val="bullet"/>
      <w:lvlText w:val="•"/>
      <w:lvlJc w:val="left"/>
      <w:pPr>
        <w:ind w:left="461" w:hanging="342"/>
      </w:pPr>
      <w:rPr>
        <w:rFonts w:hint="default"/>
        <w:lang w:val="en-US" w:eastAsia="en-US" w:bidi="ar-SA"/>
      </w:rPr>
    </w:lvl>
    <w:lvl w:ilvl="5" w:tplc="E236D378">
      <w:numFmt w:val="bullet"/>
      <w:lvlText w:val="•"/>
      <w:lvlJc w:val="left"/>
      <w:pPr>
        <w:ind w:left="491" w:hanging="342"/>
      </w:pPr>
      <w:rPr>
        <w:rFonts w:hint="default"/>
        <w:lang w:val="en-US" w:eastAsia="en-US" w:bidi="ar-SA"/>
      </w:rPr>
    </w:lvl>
    <w:lvl w:ilvl="6" w:tplc="46E09214">
      <w:numFmt w:val="bullet"/>
      <w:lvlText w:val="•"/>
      <w:lvlJc w:val="left"/>
      <w:pPr>
        <w:ind w:left="521" w:hanging="342"/>
      </w:pPr>
      <w:rPr>
        <w:rFonts w:hint="default"/>
        <w:lang w:val="en-US" w:eastAsia="en-US" w:bidi="ar-SA"/>
      </w:rPr>
    </w:lvl>
    <w:lvl w:ilvl="7" w:tplc="A4748B78">
      <w:numFmt w:val="bullet"/>
      <w:lvlText w:val="•"/>
      <w:lvlJc w:val="left"/>
      <w:pPr>
        <w:ind w:left="551" w:hanging="342"/>
      </w:pPr>
      <w:rPr>
        <w:rFonts w:hint="default"/>
        <w:lang w:val="en-US" w:eastAsia="en-US" w:bidi="ar-SA"/>
      </w:rPr>
    </w:lvl>
    <w:lvl w:ilvl="8" w:tplc="0292F6A8">
      <w:numFmt w:val="bullet"/>
      <w:lvlText w:val="•"/>
      <w:lvlJc w:val="left"/>
      <w:pPr>
        <w:ind w:left="581" w:hanging="342"/>
      </w:pPr>
      <w:rPr>
        <w:rFonts w:hint="default"/>
        <w:lang w:val="en-US" w:eastAsia="en-US" w:bidi="ar-SA"/>
      </w:rPr>
    </w:lvl>
  </w:abstractNum>
  <w:abstractNum w:abstractNumId="3" w15:restartNumberingAfterBreak="0">
    <w:nsid w:val="557358AD"/>
    <w:multiLevelType w:val="hybridMultilevel"/>
    <w:tmpl w:val="7CDC8906"/>
    <w:lvl w:ilvl="0" w:tplc="490CCBA6">
      <w:numFmt w:val="bullet"/>
      <w:lvlText w:val=""/>
      <w:lvlJc w:val="left"/>
      <w:pPr>
        <w:ind w:left="358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418266CA">
      <w:numFmt w:val="bullet"/>
      <w:lvlText w:val="•"/>
      <w:lvlJc w:val="left"/>
      <w:pPr>
        <w:ind w:left="429" w:hanging="339"/>
      </w:pPr>
      <w:rPr>
        <w:rFonts w:hint="default"/>
        <w:lang w:val="en-US" w:eastAsia="en-US" w:bidi="ar-SA"/>
      </w:rPr>
    </w:lvl>
    <w:lvl w:ilvl="2" w:tplc="E6B69440">
      <w:numFmt w:val="bullet"/>
      <w:lvlText w:val="•"/>
      <w:lvlJc w:val="left"/>
      <w:pPr>
        <w:ind w:left="498" w:hanging="339"/>
      </w:pPr>
      <w:rPr>
        <w:rFonts w:hint="default"/>
        <w:lang w:val="en-US" w:eastAsia="en-US" w:bidi="ar-SA"/>
      </w:rPr>
    </w:lvl>
    <w:lvl w:ilvl="3" w:tplc="C77A46E4">
      <w:numFmt w:val="bullet"/>
      <w:lvlText w:val="•"/>
      <w:lvlJc w:val="left"/>
      <w:pPr>
        <w:ind w:left="567" w:hanging="339"/>
      </w:pPr>
      <w:rPr>
        <w:rFonts w:hint="default"/>
        <w:lang w:val="en-US" w:eastAsia="en-US" w:bidi="ar-SA"/>
      </w:rPr>
    </w:lvl>
    <w:lvl w:ilvl="4" w:tplc="22EAE35E">
      <w:numFmt w:val="bullet"/>
      <w:lvlText w:val="•"/>
      <w:lvlJc w:val="left"/>
      <w:pPr>
        <w:ind w:left="636" w:hanging="339"/>
      </w:pPr>
      <w:rPr>
        <w:rFonts w:hint="default"/>
        <w:lang w:val="en-US" w:eastAsia="en-US" w:bidi="ar-SA"/>
      </w:rPr>
    </w:lvl>
    <w:lvl w:ilvl="5" w:tplc="3064BE88">
      <w:numFmt w:val="bullet"/>
      <w:lvlText w:val="•"/>
      <w:lvlJc w:val="left"/>
      <w:pPr>
        <w:ind w:left="706" w:hanging="339"/>
      </w:pPr>
      <w:rPr>
        <w:rFonts w:hint="default"/>
        <w:lang w:val="en-US" w:eastAsia="en-US" w:bidi="ar-SA"/>
      </w:rPr>
    </w:lvl>
    <w:lvl w:ilvl="6" w:tplc="0342778E">
      <w:numFmt w:val="bullet"/>
      <w:lvlText w:val="•"/>
      <w:lvlJc w:val="left"/>
      <w:pPr>
        <w:ind w:left="775" w:hanging="339"/>
      </w:pPr>
      <w:rPr>
        <w:rFonts w:hint="default"/>
        <w:lang w:val="en-US" w:eastAsia="en-US" w:bidi="ar-SA"/>
      </w:rPr>
    </w:lvl>
    <w:lvl w:ilvl="7" w:tplc="1B9A60B2">
      <w:numFmt w:val="bullet"/>
      <w:lvlText w:val="•"/>
      <w:lvlJc w:val="left"/>
      <w:pPr>
        <w:ind w:left="844" w:hanging="339"/>
      </w:pPr>
      <w:rPr>
        <w:rFonts w:hint="default"/>
        <w:lang w:val="en-US" w:eastAsia="en-US" w:bidi="ar-SA"/>
      </w:rPr>
    </w:lvl>
    <w:lvl w:ilvl="8" w:tplc="F056D800">
      <w:numFmt w:val="bullet"/>
      <w:lvlText w:val="•"/>
      <w:lvlJc w:val="left"/>
      <w:pPr>
        <w:ind w:left="913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6666171B"/>
    <w:multiLevelType w:val="hybridMultilevel"/>
    <w:tmpl w:val="5ADE87C2"/>
    <w:lvl w:ilvl="0" w:tplc="8A4289D0">
      <w:numFmt w:val="bullet"/>
      <w:lvlText w:val=""/>
      <w:lvlJc w:val="left"/>
      <w:pPr>
        <w:ind w:left="36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73389A00">
      <w:numFmt w:val="bullet"/>
      <w:lvlText w:val="•"/>
      <w:lvlJc w:val="left"/>
      <w:pPr>
        <w:ind w:left="467" w:hanging="341"/>
      </w:pPr>
      <w:rPr>
        <w:rFonts w:hint="default"/>
        <w:lang w:val="en-US" w:eastAsia="en-US" w:bidi="ar-SA"/>
      </w:rPr>
    </w:lvl>
    <w:lvl w:ilvl="2" w:tplc="96605C2E">
      <w:numFmt w:val="bullet"/>
      <w:lvlText w:val="•"/>
      <w:lvlJc w:val="left"/>
      <w:pPr>
        <w:ind w:left="574" w:hanging="341"/>
      </w:pPr>
      <w:rPr>
        <w:rFonts w:hint="default"/>
        <w:lang w:val="en-US" w:eastAsia="en-US" w:bidi="ar-SA"/>
      </w:rPr>
    </w:lvl>
    <w:lvl w:ilvl="3" w:tplc="ADB8E4C4">
      <w:numFmt w:val="bullet"/>
      <w:lvlText w:val="•"/>
      <w:lvlJc w:val="left"/>
      <w:pPr>
        <w:ind w:left="681" w:hanging="341"/>
      </w:pPr>
      <w:rPr>
        <w:rFonts w:hint="default"/>
        <w:lang w:val="en-US" w:eastAsia="en-US" w:bidi="ar-SA"/>
      </w:rPr>
    </w:lvl>
    <w:lvl w:ilvl="4" w:tplc="CB565C42">
      <w:numFmt w:val="bullet"/>
      <w:lvlText w:val="•"/>
      <w:lvlJc w:val="left"/>
      <w:pPr>
        <w:ind w:left="789" w:hanging="341"/>
      </w:pPr>
      <w:rPr>
        <w:rFonts w:hint="default"/>
        <w:lang w:val="en-US" w:eastAsia="en-US" w:bidi="ar-SA"/>
      </w:rPr>
    </w:lvl>
    <w:lvl w:ilvl="5" w:tplc="E4844988">
      <w:numFmt w:val="bullet"/>
      <w:lvlText w:val="•"/>
      <w:lvlJc w:val="left"/>
      <w:pPr>
        <w:ind w:left="896" w:hanging="341"/>
      </w:pPr>
      <w:rPr>
        <w:rFonts w:hint="default"/>
        <w:lang w:val="en-US" w:eastAsia="en-US" w:bidi="ar-SA"/>
      </w:rPr>
    </w:lvl>
    <w:lvl w:ilvl="6" w:tplc="7A00DD86">
      <w:numFmt w:val="bullet"/>
      <w:lvlText w:val="•"/>
      <w:lvlJc w:val="left"/>
      <w:pPr>
        <w:ind w:left="1003" w:hanging="341"/>
      </w:pPr>
      <w:rPr>
        <w:rFonts w:hint="default"/>
        <w:lang w:val="en-US" w:eastAsia="en-US" w:bidi="ar-SA"/>
      </w:rPr>
    </w:lvl>
    <w:lvl w:ilvl="7" w:tplc="036C9E5E">
      <w:numFmt w:val="bullet"/>
      <w:lvlText w:val="•"/>
      <w:lvlJc w:val="left"/>
      <w:pPr>
        <w:ind w:left="1111" w:hanging="341"/>
      </w:pPr>
      <w:rPr>
        <w:rFonts w:hint="default"/>
        <w:lang w:val="en-US" w:eastAsia="en-US" w:bidi="ar-SA"/>
      </w:rPr>
    </w:lvl>
    <w:lvl w:ilvl="8" w:tplc="F5544D98">
      <w:numFmt w:val="bullet"/>
      <w:lvlText w:val="•"/>
      <w:lvlJc w:val="left"/>
      <w:pPr>
        <w:ind w:left="1218" w:hanging="341"/>
      </w:pPr>
      <w:rPr>
        <w:rFonts w:hint="default"/>
        <w:lang w:val="en-US" w:eastAsia="en-US" w:bidi="ar-SA"/>
      </w:rPr>
    </w:lvl>
  </w:abstractNum>
  <w:num w:numId="1" w16cid:durableId="1256328925">
    <w:abstractNumId w:val="0"/>
  </w:num>
  <w:num w:numId="2" w16cid:durableId="302390031">
    <w:abstractNumId w:val="3"/>
  </w:num>
  <w:num w:numId="3" w16cid:durableId="1494250932">
    <w:abstractNumId w:val="1"/>
  </w:num>
  <w:num w:numId="4" w16cid:durableId="1249461867">
    <w:abstractNumId w:val="4"/>
  </w:num>
  <w:num w:numId="5" w16cid:durableId="1685284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3F7"/>
    <w:rsid w:val="00290E45"/>
    <w:rsid w:val="005F63F7"/>
    <w:rsid w:val="00F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F884DAE"/>
  <w15:docId w15:val="{50B4F0DB-CD6B-4687-984A-82FBA76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Van Helden</dc:creator>
  <cp:lastModifiedBy>Hannah Gulliver</cp:lastModifiedBy>
  <cp:revision>3</cp:revision>
  <dcterms:created xsi:type="dcterms:W3CDTF">2022-08-16T07:39:00Z</dcterms:created>
  <dcterms:modified xsi:type="dcterms:W3CDTF">2022-08-16T07:53:00Z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